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DA943" w14:textId="5414264C" w:rsidR="00505F3D" w:rsidRDefault="001E7364" w:rsidP="001E736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TOWN OF STAFFORD</w:t>
      </w:r>
    </w:p>
    <w:p w14:paraId="78846F49" w14:textId="339CB8D8" w:rsidR="001E7364" w:rsidRDefault="001E7364" w:rsidP="001E736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TOWN BOARD AGENDA</w:t>
      </w:r>
    </w:p>
    <w:p w14:paraId="2F873D3B" w14:textId="0BFE9EE5" w:rsidR="001E7364" w:rsidRDefault="001E7364" w:rsidP="001E736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JULY 13, 2026</w:t>
      </w:r>
    </w:p>
    <w:p w14:paraId="65B888DE" w14:textId="77777777" w:rsidR="001E7364" w:rsidRDefault="001E7364" w:rsidP="001E736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9C0430" w14:textId="585CE6DA" w:rsidR="001E7364" w:rsidRDefault="001E7364" w:rsidP="001E73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Pledge of Allegiance</w:t>
      </w:r>
    </w:p>
    <w:p w14:paraId="22375B7E" w14:textId="3AEBCC03" w:rsidR="00AE019A" w:rsidRDefault="000913B6" w:rsidP="001E73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Jeremy Smith with Lumsden/McCormick – Audit</w:t>
      </w:r>
    </w:p>
    <w:p w14:paraId="4E864427" w14:textId="67B84F1E" w:rsidR="000913B6" w:rsidRDefault="000913B6" w:rsidP="001E73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Discussion from Planning Board recommendation for CEC</w:t>
      </w:r>
    </w:p>
    <w:p w14:paraId="544C6B6F" w14:textId="7BB46C81" w:rsidR="004C4229" w:rsidRDefault="004C4229" w:rsidP="001E73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Judge Mattice</w:t>
      </w:r>
      <w:r w:rsidR="00181273">
        <w:rPr>
          <w:rFonts w:ascii="Times New Roman" w:hAnsi="Times New Roman" w:cs="Times New Roman"/>
          <w:sz w:val="28"/>
          <w:szCs w:val="28"/>
        </w:rPr>
        <w:t>/Community Room</w:t>
      </w:r>
    </w:p>
    <w:p w14:paraId="4D2B10E8" w14:textId="144482A3" w:rsidR="001E7364" w:rsidRDefault="001E7364" w:rsidP="001E73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Residents Comments</w:t>
      </w:r>
    </w:p>
    <w:p w14:paraId="765EA783" w14:textId="24C02EBB" w:rsidR="001E7364" w:rsidRDefault="001E7364" w:rsidP="001E73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Financial Report</w:t>
      </w:r>
      <w:r w:rsidR="002C5F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390C23" w14:textId="7BCD86EF" w:rsidR="001E7364" w:rsidRDefault="001E7364" w:rsidP="001E73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of June 8, 2026 Town Board Meeting minutes</w:t>
      </w:r>
      <w:r w:rsidR="002C5F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378ECC" w14:textId="16BE7836" w:rsidR="001E7364" w:rsidRDefault="001E7364" w:rsidP="001E73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of Fire Department Report</w:t>
      </w:r>
      <w:r w:rsidR="002C5F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0F450C" w14:textId="2E47947C" w:rsidR="001E7364" w:rsidRDefault="001E7364" w:rsidP="001E73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of CEO/ZEO Report</w:t>
      </w:r>
      <w:r w:rsidR="002C5F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D82B63" w14:textId="0B18239B" w:rsidR="001E7364" w:rsidRDefault="001E7364" w:rsidP="001E73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Approval of Assessor Report</w:t>
      </w:r>
      <w:r w:rsidR="002C5F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0FABF6" w14:textId="381A9A85" w:rsidR="007859C2" w:rsidRDefault="007859C2" w:rsidP="001E73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Transit Rd. </w:t>
      </w:r>
      <w:r w:rsidR="00B347F4">
        <w:rPr>
          <w:rFonts w:ascii="Times New Roman" w:hAnsi="Times New Roman" w:cs="Times New Roman"/>
          <w:sz w:val="28"/>
          <w:szCs w:val="28"/>
        </w:rPr>
        <w:t>Speed Reduction</w:t>
      </w:r>
      <w:r w:rsidR="004404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CB5D73" w14:textId="6FA6B668" w:rsidR="0056768A" w:rsidRDefault="0056768A" w:rsidP="001E73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Resolution 22 </w:t>
      </w:r>
      <w:r w:rsidR="003B4BBA">
        <w:rPr>
          <w:rFonts w:ascii="Times New Roman" w:hAnsi="Times New Roman" w:cs="Times New Roman"/>
          <w:sz w:val="28"/>
          <w:szCs w:val="28"/>
        </w:rPr>
        <w:t>Loan Resolution for WD # 14</w:t>
      </w:r>
      <w:r w:rsidR="004404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3F7E48" w14:textId="214F5A09" w:rsidR="003B4BBA" w:rsidRDefault="003B4BBA" w:rsidP="001E73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Resolution 23 </w:t>
      </w:r>
      <w:r w:rsidR="00D578AE">
        <w:rPr>
          <w:rFonts w:ascii="Times New Roman" w:hAnsi="Times New Roman" w:cs="Times New Roman"/>
          <w:sz w:val="28"/>
          <w:szCs w:val="28"/>
        </w:rPr>
        <w:t>Accepting Information For WD #14</w:t>
      </w:r>
      <w:r w:rsidR="004404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1BB93F" w14:textId="698D4A17" w:rsidR="00F36068" w:rsidRPr="00B47F2A" w:rsidRDefault="00F36068" w:rsidP="001E73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Resolution 24 </w:t>
      </w:r>
      <w:r w:rsidR="002E43F2">
        <w:rPr>
          <w:rFonts w:ascii="Times New Roman" w:hAnsi="Times New Roman" w:cs="Times New Roman"/>
          <w:sz w:val="28"/>
          <w:szCs w:val="28"/>
        </w:rPr>
        <w:t>Support of the NY</w:t>
      </w:r>
      <w:r w:rsidR="00A01DE4">
        <w:rPr>
          <w:rFonts w:ascii="Times New Roman" w:hAnsi="Times New Roman" w:cs="Times New Roman"/>
          <w:sz w:val="28"/>
          <w:szCs w:val="28"/>
        </w:rPr>
        <w:t>AOT Town Bill of Rights</w:t>
      </w:r>
      <w:r w:rsidR="00972B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558067" w14:textId="6C603A08" w:rsidR="0072785A" w:rsidRDefault="0072785A" w:rsidP="001E73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Resolution 25 </w:t>
      </w:r>
      <w:r w:rsidR="00EF0CAB">
        <w:rPr>
          <w:rFonts w:ascii="Times New Roman" w:hAnsi="Times New Roman" w:cs="Times New Roman"/>
          <w:sz w:val="28"/>
          <w:szCs w:val="28"/>
        </w:rPr>
        <w:t>Appoint an Alternate to the Planning Board</w:t>
      </w:r>
      <w:r w:rsidR="00972B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482041" w14:textId="0CA50D00" w:rsidR="00EF0CAB" w:rsidRDefault="00EF0CAB" w:rsidP="001E73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Resolution 26 </w:t>
      </w:r>
      <w:r w:rsidR="00D04B8E">
        <w:rPr>
          <w:rFonts w:ascii="Times New Roman" w:hAnsi="Times New Roman" w:cs="Times New Roman"/>
          <w:sz w:val="28"/>
          <w:szCs w:val="28"/>
        </w:rPr>
        <w:t xml:space="preserve">Authorize the Supervisor to sign an </w:t>
      </w:r>
      <w:r w:rsidR="00B31AE9">
        <w:rPr>
          <w:rFonts w:ascii="Times New Roman" w:hAnsi="Times New Roman" w:cs="Times New Roman"/>
          <w:sz w:val="28"/>
          <w:szCs w:val="28"/>
        </w:rPr>
        <w:t xml:space="preserve">application </w:t>
      </w:r>
      <w:r w:rsidR="0088765C">
        <w:rPr>
          <w:rFonts w:ascii="Times New Roman" w:hAnsi="Times New Roman" w:cs="Times New Roman"/>
          <w:sz w:val="28"/>
          <w:szCs w:val="28"/>
        </w:rPr>
        <w:t>for State Aid</w:t>
      </w:r>
      <w:r w:rsidR="00AE1A84">
        <w:rPr>
          <w:rFonts w:ascii="Times New Roman" w:hAnsi="Times New Roman" w:cs="Times New Roman"/>
          <w:sz w:val="28"/>
          <w:szCs w:val="28"/>
        </w:rPr>
        <w:t xml:space="preserve"> </w:t>
      </w:r>
      <w:r w:rsidR="000E5124">
        <w:rPr>
          <w:rFonts w:ascii="Times New Roman" w:hAnsi="Times New Roman" w:cs="Times New Roman"/>
          <w:sz w:val="28"/>
          <w:szCs w:val="28"/>
        </w:rPr>
        <w:t>for Cyclical Reassessment Reimbursement for 2026 Town Wide Update</w:t>
      </w:r>
      <w:r w:rsidR="00972B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DCCA9A" w14:textId="49182292" w:rsidR="00AE1A84" w:rsidRDefault="00AE1A84" w:rsidP="001E73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Resolution 27 </w:t>
      </w:r>
      <w:r w:rsidR="00B60F2D">
        <w:rPr>
          <w:rFonts w:ascii="Times New Roman" w:hAnsi="Times New Roman" w:cs="Times New Roman"/>
          <w:sz w:val="28"/>
          <w:szCs w:val="28"/>
        </w:rPr>
        <w:t>Adopt a Cycle for Property Reassessment</w:t>
      </w:r>
      <w:r w:rsidR="00972B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02A8DE" w14:textId="3DF32344" w:rsidR="001E7364" w:rsidRDefault="00D5009D" w:rsidP="00F30FD7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Grant Opportunity</w:t>
      </w:r>
      <w:r w:rsidR="00722A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75B115" w14:textId="339CB495" w:rsidR="001E7364" w:rsidRDefault="001E7364" w:rsidP="001E73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Abstract</w:t>
      </w:r>
      <w:r w:rsidR="00722A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89E653" w14:textId="3B1F794B" w:rsidR="001E7364" w:rsidRDefault="001E7364" w:rsidP="001E73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Town Board Comments</w:t>
      </w:r>
    </w:p>
    <w:p w14:paraId="7611907B" w14:textId="41345DEF" w:rsidR="001E7364" w:rsidRPr="001E7364" w:rsidRDefault="001E7364" w:rsidP="001E736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Adjournment</w:t>
      </w:r>
    </w:p>
    <w:sectPr w:rsidR="001E7364" w:rsidRPr="001E7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93E62"/>
    <w:multiLevelType w:val="hybridMultilevel"/>
    <w:tmpl w:val="72E64366"/>
    <w:lvl w:ilvl="0" w:tplc="098A618E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445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64"/>
    <w:rsid w:val="00046618"/>
    <w:rsid w:val="000913B6"/>
    <w:rsid w:val="000A5A98"/>
    <w:rsid w:val="000C6C11"/>
    <w:rsid w:val="000E5124"/>
    <w:rsid w:val="00181273"/>
    <w:rsid w:val="001D6439"/>
    <w:rsid w:val="001E7364"/>
    <w:rsid w:val="002C5FA2"/>
    <w:rsid w:val="002E43F2"/>
    <w:rsid w:val="003B4BBA"/>
    <w:rsid w:val="00426F08"/>
    <w:rsid w:val="004404C2"/>
    <w:rsid w:val="004C4229"/>
    <w:rsid w:val="004F3513"/>
    <w:rsid w:val="00505F3D"/>
    <w:rsid w:val="0056768A"/>
    <w:rsid w:val="00600FA0"/>
    <w:rsid w:val="006701DF"/>
    <w:rsid w:val="006A55AD"/>
    <w:rsid w:val="00722A64"/>
    <w:rsid w:val="0072785A"/>
    <w:rsid w:val="00750727"/>
    <w:rsid w:val="00776168"/>
    <w:rsid w:val="007859C2"/>
    <w:rsid w:val="007B0FF1"/>
    <w:rsid w:val="0088765C"/>
    <w:rsid w:val="00972B8C"/>
    <w:rsid w:val="00A01DE4"/>
    <w:rsid w:val="00A91382"/>
    <w:rsid w:val="00AD2201"/>
    <w:rsid w:val="00AE019A"/>
    <w:rsid w:val="00AE1A84"/>
    <w:rsid w:val="00B31AE9"/>
    <w:rsid w:val="00B347F4"/>
    <w:rsid w:val="00B47F2A"/>
    <w:rsid w:val="00B55B2F"/>
    <w:rsid w:val="00B60F2D"/>
    <w:rsid w:val="00B939EF"/>
    <w:rsid w:val="00D04B8E"/>
    <w:rsid w:val="00D5009D"/>
    <w:rsid w:val="00D578AE"/>
    <w:rsid w:val="00D66C0A"/>
    <w:rsid w:val="00DC4EBF"/>
    <w:rsid w:val="00EF0CAB"/>
    <w:rsid w:val="00F30FD7"/>
    <w:rsid w:val="00F3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E782F"/>
  <w15:chartTrackingRefBased/>
  <w15:docId w15:val="{18E115A6-507A-442C-8D2A-AB4122124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3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3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3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3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3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3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3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3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3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3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3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3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3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3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3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3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3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3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3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3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3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3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3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3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3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3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1339</TotalTime>
  <Pages>1</Pages>
  <Words>139</Words>
  <Characters>735</Characters>
  <Application>Microsoft Office Word</Application>
  <DocSecurity>0</DocSecurity>
  <Lines>26</Lines>
  <Paragraphs>27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35</cp:revision>
  <cp:lastPrinted>2026-07-08T14:26:00Z</cp:lastPrinted>
  <dcterms:created xsi:type="dcterms:W3CDTF">2026-06-15T20:00:00Z</dcterms:created>
  <dcterms:modified xsi:type="dcterms:W3CDTF">2026-07-11T16:56:00Z</dcterms:modified>
</cp:coreProperties>
</file>