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1601" w14:textId="77777777" w:rsidR="008F289B" w:rsidRDefault="008F289B">
      <w:pPr>
        <w:rPr>
          <w:sz w:val="18"/>
          <w:szCs w:val="18"/>
        </w:rPr>
      </w:pPr>
    </w:p>
    <w:p w14:paraId="705C1913" w14:textId="55D074C8" w:rsidR="008F289B" w:rsidRDefault="002F547A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             </w:t>
      </w:r>
      <w:r w:rsidR="00B74B71"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72A7E4BC" wp14:editId="19D6D7A2">
            <wp:extent cx="2990850" cy="2533650"/>
            <wp:effectExtent l="0" t="0" r="0" b="0"/>
            <wp:docPr id="876557422" name="Picture 8" descr="A group of christmas trees in a 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57422" name="Picture 8" descr="A group of christmas trees in a y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08F9" w14:textId="77777777" w:rsidR="008F289B" w:rsidRDefault="008F289B">
      <w:pPr>
        <w:rPr>
          <w:rFonts w:ascii="Comic Sans MS" w:hAnsi="Comic Sans MS"/>
          <w:b/>
          <w:bCs/>
          <w:sz w:val="32"/>
          <w:szCs w:val="32"/>
        </w:rPr>
      </w:pPr>
    </w:p>
    <w:p w14:paraId="4564129F" w14:textId="3E0A1C9C" w:rsidR="00505F3D" w:rsidRDefault="008F289B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The Second Annual Christmas Tree Decorating will be displayed in Ilette Park again this year.</w:t>
      </w:r>
    </w:p>
    <w:p w14:paraId="6F29DDB2" w14:textId="32BB22C2" w:rsidR="008F289B" w:rsidRDefault="008F289B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Please reserve a tree by contacting Barb Radley the Town Clerk at </w:t>
      </w:r>
      <w:hyperlink r:id="rId5" w:history="1">
        <w:r w:rsidRPr="00727D80">
          <w:rPr>
            <w:rStyle w:val="Hyperlink"/>
            <w:rFonts w:ascii="Comic Sans MS" w:hAnsi="Comic Sans MS"/>
            <w:b/>
            <w:bCs/>
            <w:sz w:val="32"/>
            <w:szCs w:val="32"/>
          </w:rPr>
          <w:t>townclerk@townofstafford.org</w:t>
        </w:r>
      </w:hyperlink>
      <w:r>
        <w:rPr>
          <w:rFonts w:ascii="Comic Sans MS" w:hAnsi="Comic Sans MS"/>
          <w:b/>
          <w:bCs/>
          <w:sz w:val="32"/>
          <w:szCs w:val="32"/>
        </w:rPr>
        <w:t xml:space="preserve"> or 585-344-1554 ext. 104 by November 28, 2025.</w:t>
      </w:r>
    </w:p>
    <w:p w14:paraId="6972EF77" w14:textId="6E61CC17" w:rsidR="008F289B" w:rsidRPr="008F289B" w:rsidRDefault="008F289B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There are a limited number of trees (15) so please reserve soon. They will be available to decorate the week of December 8, 2025 and please remove all decorations by mid-January. The decorations include ornaments, and lights by solar or battery, no electricity will be provided.</w:t>
      </w:r>
    </w:p>
    <w:sectPr w:rsidR="008F289B" w:rsidRPr="008F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9B"/>
    <w:rsid w:val="00046618"/>
    <w:rsid w:val="002F547A"/>
    <w:rsid w:val="004E2D08"/>
    <w:rsid w:val="00505F3D"/>
    <w:rsid w:val="00687DEF"/>
    <w:rsid w:val="006A55AD"/>
    <w:rsid w:val="00716FF7"/>
    <w:rsid w:val="008F289B"/>
    <w:rsid w:val="0091766A"/>
    <w:rsid w:val="00B74B71"/>
    <w:rsid w:val="00F0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AC19"/>
  <w15:chartTrackingRefBased/>
  <w15:docId w15:val="{7ED36383-BA8E-44EE-ACB2-3B41898A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8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28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clerk@townofstaffor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7</cp:revision>
  <dcterms:created xsi:type="dcterms:W3CDTF">2025-10-27T14:57:00Z</dcterms:created>
  <dcterms:modified xsi:type="dcterms:W3CDTF">2025-10-27T15:31:00Z</dcterms:modified>
</cp:coreProperties>
</file>